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43F0" w14:textId="1FAAFE89" w:rsidR="001A285A" w:rsidRDefault="001A285A" w:rsidP="00E26712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202</w:t>
      </w:r>
      <w:r w:rsidR="006C60D2">
        <w:rPr>
          <w:rFonts w:hint="eastAsia"/>
          <w:b/>
          <w:bCs/>
          <w:sz w:val="28"/>
          <w:szCs w:val="32"/>
        </w:rPr>
        <w:t>5</w:t>
      </w:r>
      <w:r>
        <w:rPr>
          <w:rFonts w:hint="eastAsia"/>
          <w:b/>
          <w:bCs/>
          <w:sz w:val="28"/>
          <w:szCs w:val="32"/>
        </w:rPr>
        <w:t>年度宇野地区社会福祉協議会　社会福祉助成</w:t>
      </w:r>
    </w:p>
    <w:p w14:paraId="19692FD7" w14:textId="5792D8B7" w:rsidR="00C514AC" w:rsidRPr="00E26712" w:rsidRDefault="00F551FB" w:rsidP="00E26712">
      <w:pPr>
        <w:jc w:val="center"/>
        <w:rPr>
          <w:b/>
          <w:bCs/>
          <w:sz w:val="28"/>
          <w:szCs w:val="32"/>
        </w:rPr>
      </w:pPr>
      <w:r w:rsidRPr="00E26712">
        <w:rPr>
          <w:rFonts w:hint="eastAsia"/>
          <w:b/>
          <w:bCs/>
          <w:sz w:val="28"/>
          <w:szCs w:val="32"/>
        </w:rPr>
        <w:t>事業</w:t>
      </w:r>
      <w:r w:rsidR="00B22BC2">
        <w:rPr>
          <w:rFonts w:hint="eastAsia"/>
          <w:b/>
          <w:bCs/>
          <w:sz w:val="28"/>
          <w:szCs w:val="32"/>
        </w:rPr>
        <w:t>・</w:t>
      </w:r>
      <w:r w:rsidRPr="00E26712">
        <w:rPr>
          <w:rFonts w:hint="eastAsia"/>
          <w:b/>
          <w:bCs/>
          <w:sz w:val="28"/>
          <w:szCs w:val="32"/>
        </w:rPr>
        <w:t>活動</w:t>
      </w:r>
      <w:r w:rsidR="00C514AC" w:rsidRPr="00E26712">
        <w:rPr>
          <w:rFonts w:hint="eastAsia"/>
          <w:b/>
          <w:bCs/>
          <w:sz w:val="28"/>
          <w:szCs w:val="32"/>
        </w:rPr>
        <w:t>報告書</w:t>
      </w:r>
    </w:p>
    <w:p w14:paraId="5A29D141" w14:textId="77777777" w:rsidR="00C514AC" w:rsidRDefault="00C514AC" w:rsidP="00365C9D"/>
    <w:p w14:paraId="4424881F" w14:textId="4F98BF01" w:rsidR="0082142E" w:rsidRDefault="0082142E" w:rsidP="00365C9D">
      <w:r>
        <w:rPr>
          <w:rFonts w:hint="eastAsia"/>
        </w:rPr>
        <w:t>【団体名】</w:t>
      </w:r>
    </w:p>
    <w:p w14:paraId="20B61F76" w14:textId="77777777" w:rsidR="0082142E" w:rsidRDefault="0082142E" w:rsidP="00365C9D"/>
    <w:p w14:paraId="2B308C9C" w14:textId="77777777" w:rsidR="001A285A" w:rsidRDefault="001A285A" w:rsidP="00365C9D"/>
    <w:p w14:paraId="4192F8F6" w14:textId="40DE2666" w:rsidR="0082142E" w:rsidRDefault="0082142E" w:rsidP="00365C9D">
      <w:r>
        <w:rPr>
          <w:rFonts w:hint="eastAsia"/>
        </w:rPr>
        <w:t>【担当者名】</w:t>
      </w:r>
    </w:p>
    <w:p w14:paraId="79069181" w14:textId="77777777" w:rsidR="0082142E" w:rsidRDefault="0082142E" w:rsidP="00365C9D"/>
    <w:p w14:paraId="0AC183E3" w14:textId="77777777" w:rsidR="001A285A" w:rsidRDefault="001A285A" w:rsidP="00365C9D"/>
    <w:p w14:paraId="6360AC58" w14:textId="17F8667E" w:rsidR="000B6A02" w:rsidRDefault="000B6A02" w:rsidP="00365C9D">
      <w:r>
        <w:rPr>
          <w:rFonts w:hint="eastAsia"/>
        </w:rPr>
        <w:t>【概要】</w:t>
      </w:r>
    </w:p>
    <w:p w14:paraId="65974B0B" w14:textId="0B92923F" w:rsidR="00C514AC" w:rsidRDefault="00F551FB" w:rsidP="00365C9D">
      <w:r>
        <w:rPr>
          <w:rFonts w:hint="eastAsia"/>
        </w:rPr>
        <w:t>実施日</w:t>
      </w:r>
      <w:r w:rsidR="000B6A02">
        <w:rPr>
          <w:rFonts w:hint="eastAsia"/>
        </w:rPr>
        <w:t>、</w:t>
      </w:r>
      <w:r w:rsidR="000472DE">
        <w:rPr>
          <w:rFonts w:hint="eastAsia"/>
        </w:rPr>
        <w:t>内容</w:t>
      </w:r>
      <w:r w:rsidR="000B6A02">
        <w:rPr>
          <w:rFonts w:hint="eastAsia"/>
        </w:rPr>
        <w:t>、</w:t>
      </w:r>
      <w:r w:rsidR="000472DE">
        <w:rPr>
          <w:rFonts w:hint="eastAsia"/>
        </w:rPr>
        <w:t>参加人数</w:t>
      </w:r>
      <w:r w:rsidR="000B6A02">
        <w:rPr>
          <w:rFonts w:hint="eastAsia"/>
        </w:rPr>
        <w:t>を含めた上で、自由記載。</w:t>
      </w:r>
    </w:p>
    <w:p w14:paraId="783C5659" w14:textId="77777777" w:rsidR="000B6A02" w:rsidRDefault="000B6A02" w:rsidP="00365C9D"/>
    <w:p w14:paraId="72490B5D" w14:textId="77777777" w:rsidR="00E26712" w:rsidRDefault="00E26712" w:rsidP="00365C9D"/>
    <w:p w14:paraId="516CABF7" w14:textId="77777777" w:rsidR="00E26712" w:rsidRDefault="00E26712" w:rsidP="00365C9D"/>
    <w:p w14:paraId="232EA13A" w14:textId="77777777" w:rsidR="00E26712" w:rsidRDefault="00E26712" w:rsidP="00365C9D"/>
    <w:p w14:paraId="4D12A8AF" w14:textId="77777777" w:rsidR="00E26712" w:rsidRDefault="00E26712" w:rsidP="00365C9D"/>
    <w:p w14:paraId="76F12052" w14:textId="77777777" w:rsidR="00E26712" w:rsidRDefault="00E26712" w:rsidP="00365C9D"/>
    <w:p w14:paraId="7DB1756E" w14:textId="77777777" w:rsidR="00E26712" w:rsidRDefault="00E26712" w:rsidP="00365C9D"/>
    <w:p w14:paraId="5160432D" w14:textId="77777777" w:rsidR="00E26712" w:rsidRDefault="00E26712" w:rsidP="00365C9D"/>
    <w:p w14:paraId="4FCD5394" w14:textId="77777777" w:rsidR="00E26712" w:rsidRDefault="00E26712" w:rsidP="00365C9D"/>
    <w:p w14:paraId="572AED8C" w14:textId="77777777" w:rsidR="00E26712" w:rsidRDefault="00E26712" w:rsidP="00365C9D"/>
    <w:p w14:paraId="70ADBCA9" w14:textId="77777777" w:rsidR="00E26712" w:rsidRDefault="00E26712" w:rsidP="00365C9D"/>
    <w:p w14:paraId="7662FF66" w14:textId="666D5E56" w:rsidR="000B6A02" w:rsidRDefault="000B6A02" w:rsidP="00365C9D">
      <w:r>
        <w:rPr>
          <w:rFonts w:hint="eastAsia"/>
        </w:rPr>
        <w:t>【</w:t>
      </w:r>
      <w:r w:rsidR="0082142E">
        <w:rPr>
          <w:rFonts w:hint="eastAsia"/>
        </w:rPr>
        <w:t>助成金の使途</w:t>
      </w:r>
      <w:r w:rsidR="001A285A">
        <w:rPr>
          <w:rFonts w:hint="eastAsia"/>
        </w:rPr>
        <w:t>（領収書等のコピー・写真</w:t>
      </w:r>
      <w:r w:rsidR="00EE24C8">
        <w:rPr>
          <w:rFonts w:hint="eastAsia"/>
        </w:rPr>
        <w:t>を別添</w:t>
      </w:r>
      <w:r w:rsidR="001A285A">
        <w:rPr>
          <w:rFonts w:hint="eastAsia"/>
        </w:rPr>
        <w:t>）</w:t>
      </w:r>
      <w:r>
        <w:rPr>
          <w:rFonts w:hint="eastAsia"/>
        </w:rPr>
        <w:t>】</w:t>
      </w:r>
    </w:p>
    <w:p w14:paraId="5589AE68" w14:textId="77777777" w:rsidR="0082142E" w:rsidRPr="00EE24C8" w:rsidRDefault="0082142E" w:rsidP="00365C9D"/>
    <w:p w14:paraId="651996D6" w14:textId="77777777" w:rsidR="00E26712" w:rsidRDefault="00E26712" w:rsidP="00365C9D"/>
    <w:p w14:paraId="55FCF5D9" w14:textId="77777777" w:rsidR="00E26712" w:rsidRDefault="00E26712" w:rsidP="00365C9D"/>
    <w:p w14:paraId="295439CC" w14:textId="77777777" w:rsidR="00E26712" w:rsidRPr="006C60D2" w:rsidRDefault="00E26712" w:rsidP="00365C9D"/>
    <w:p w14:paraId="0EC4F8DD" w14:textId="77777777" w:rsidR="00E26712" w:rsidRDefault="00E26712" w:rsidP="00365C9D"/>
    <w:p w14:paraId="56EF28D8" w14:textId="77777777" w:rsidR="00E26712" w:rsidRDefault="00E26712" w:rsidP="00365C9D"/>
    <w:p w14:paraId="5A63D109" w14:textId="77777777" w:rsidR="00E26712" w:rsidRDefault="00E26712" w:rsidP="00365C9D"/>
    <w:p w14:paraId="4D1B1B17" w14:textId="2FFEBB4A" w:rsidR="0082142E" w:rsidRPr="000B6A02" w:rsidRDefault="0082142E" w:rsidP="00365C9D">
      <w:r>
        <w:rPr>
          <w:rFonts w:hint="eastAsia"/>
        </w:rPr>
        <w:t>【写真、資料等</w:t>
      </w:r>
      <w:r w:rsidR="00E26712">
        <w:rPr>
          <w:rFonts w:hint="eastAsia"/>
        </w:rPr>
        <w:t>（別添）</w:t>
      </w:r>
      <w:r>
        <w:rPr>
          <w:rFonts w:hint="eastAsia"/>
        </w:rPr>
        <w:t>】</w:t>
      </w:r>
    </w:p>
    <w:sectPr w:rsidR="0082142E" w:rsidRPr="000B6A02" w:rsidSect="008F63A4">
      <w:pgSz w:w="11906" w:h="16838" w:code="9"/>
      <w:pgMar w:top="1985" w:right="1701" w:bottom="1701" w:left="1701" w:header="851" w:footer="992" w:gutter="0"/>
      <w:cols w:space="425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B50CE"/>
    <w:multiLevelType w:val="hybridMultilevel"/>
    <w:tmpl w:val="B0B478FA"/>
    <w:lvl w:ilvl="0" w:tplc="A0FA02F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70034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F3"/>
    <w:rsid w:val="00014B96"/>
    <w:rsid w:val="00034A3A"/>
    <w:rsid w:val="000472DE"/>
    <w:rsid w:val="000662B7"/>
    <w:rsid w:val="00073F16"/>
    <w:rsid w:val="00091D51"/>
    <w:rsid w:val="000B45CD"/>
    <w:rsid w:val="000B6A02"/>
    <w:rsid w:val="000D5EE1"/>
    <w:rsid w:val="000E767A"/>
    <w:rsid w:val="00124473"/>
    <w:rsid w:val="0012797F"/>
    <w:rsid w:val="0015425C"/>
    <w:rsid w:val="00176EB2"/>
    <w:rsid w:val="001A285A"/>
    <w:rsid w:val="002263CE"/>
    <w:rsid w:val="00232E75"/>
    <w:rsid w:val="0025131B"/>
    <w:rsid w:val="002D1FD1"/>
    <w:rsid w:val="002D4BD3"/>
    <w:rsid w:val="002E38B2"/>
    <w:rsid w:val="00365C9D"/>
    <w:rsid w:val="0039264E"/>
    <w:rsid w:val="003937BC"/>
    <w:rsid w:val="003D08D3"/>
    <w:rsid w:val="0040217F"/>
    <w:rsid w:val="00420FA3"/>
    <w:rsid w:val="004401A2"/>
    <w:rsid w:val="004A44EE"/>
    <w:rsid w:val="004E222F"/>
    <w:rsid w:val="005070A4"/>
    <w:rsid w:val="00510E36"/>
    <w:rsid w:val="0052637C"/>
    <w:rsid w:val="00532081"/>
    <w:rsid w:val="005322C7"/>
    <w:rsid w:val="005366D7"/>
    <w:rsid w:val="00561E14"/>
    <w:rsid w:val="0056533C"/>
    <w:rsid w:val="005B5B93"/>
    <w:rsid w:val="006114A1"/>
    <w:rsid w:val="006129CD"/>
    <w:rsid w:val="00633567"/>
    <w:rsid w:val="00636280"/>
    <w:rsid w:val="00694D85"/>
    <w:rsid w:val="006A65A2"/>
    <w:rsid w:val="006C60D2"/>
    <w:rsid w:val="00727F5E"/>
    <w:rsid w:val="007317EE"/>
    <w:rsid w:val="0074313F"/>
    <w:rsid w:val="007501F7"/>
    <w:rsid w:val="00753B72"/>
    <w:rsid w:val="00767DAB"/>
    <w:rsid w:val="00776A1B"/>
    <w:rsid w:val="008038CC"/>
    <w:rsid w:val="0082142E"/>
    <w:rsid w:val="00832B73"/>
    <w:rsid w:val="0089612C"/>
    <w:rsid w:val="008A56FD"/>
    <w:rsid w:val="008D6CA2"/>
    <w:rsid w:val="008F63A4"/>
    <w:rsid w:val="0096706A"/>
    <w:rsid w:val="00973713"/>
    <w:rsid w:val="009958CA"/>
    <w:rsid w:val="009A5E79"/>
    <w:rsid w:val="009E00C8"/>
    <w:rsid w:val="009E05FB"/>
    <w:rsid w:val="009E0CFF"/>
    <w:rsid w:val="00A30F15"/>
    <w:rsid w:val="00A54AA9"/>
    <w:rsid w:val="00A627E2"/>
    <w:rsid w:val="00A65DAF"/>
    <w:rsid w:val="00AB634A"/>
    <w:rsid w:val="00AC0F39"/>
    <w:rsid w:val="00AD33A6"/>
    <w:rsid w:val="00AF62A4"/>
    <w:rsid w:val="00B22BC2"/>
    <w:rsid w:val="00BC3350"/>
    <w:rsid w:val="00BE195A"/>
    <w:rsid w:val="00BE305E"/>
    <w:rsid w:val="00C2298F"/>
    <w:rsid w:val="00C514AC"/>
    <w:rsid w:val="00C54754"/>
    <w:rsid w:val="00CC6683"/>
    <w:rsid w:val="00CE5B44"/>
    <w:rsid w:val="00D074D9"/>
    <w:rsid w:val="00D20DDF"/>
    <w:rsid w:val="00D26606"/>
    <w:rsid w:val="00D30DE1"/>
    <w:rsid w:val="00D40C43"/>
    <w:rsid w:val="00D45CF3"/>
    <w:rsid w:val="00D85242"/>
    <w:rsid w:val="00D92767"/>
    <w:rsid w:val="00E26712"/>
    <w:rsid w:val="00E32298"/>
    <w:rsid w:val="00E373EB"/>
    <w:rsid w:val="00E42858"/>
    <w:rsid w:val="00E63D5C"/>
    <w:rsid w:val="00E6696A"/>
    <w:rsid w:val="00E70A65"/>
    <w:rsid w:val="00EE24C8"/>
    <w:rsid w:val="00F34F68"/>
    <w:rsid w:val="00F551FB"/>
    <w:rsid w:val="00F73E41"/>
    <w:rsid w:val="00FA6F9B"/>
    <w:rsid w:val="00FD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EA11F4"/>
  <w15:chartTrackingRefBased/>
  <w15:docId w15:val="{F15F394A-E768-46A2-98CC-DCC8B4EE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9CD"/>
    <w:pPr>
      <w:ind w:leftChars="400" w:left="840"/>
    </w:pPr>
  </w:style>
  <w:style w:type="character" w:styleId="a4">
    <w:name w:val="Hyperlink"/>
    <w:basedOn w:val="a0"/>
    <w:uiPriority w:val="99"/>
    <w:unhideWhenUsed/>
    <w:rsid w:val="00BE305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E3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明佳 泉</dc:creator>
  <cp:keywords/>
  <dc:description/>
  <cp:lastModifiedBy>明佳 泉</cp:lastModifiedBy>
  <cp:revision>6</cp:revision>
  <dcterms:created xsi:type="dcterms:W3CDTF">2025-03-12T00:01:00Z</dcterms:created>
  <dcterms:modified xsi:type="dcterms:W3CDTF">2025-07-28T00:17:00Z</dcterms:modified>
</cp:coreProperties>
</file>